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F3A7" w14:textId="45022BED" w:rsidR="00257848" w:rsidRDefault="00257848" w:rsidP="0025784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KARTA ZGŁOSZENIA </w:t>
      </w:r>
      <w:r w:rsidRPr="00AA03DB">
        <w:rPr>
          <w:rFonts w:ascii="Arial" w:eastAsia="Times New Roman" w:hAnsi="Arial" w:cs="Arial"/>
          <w:b/>
          <w:bCs/>
          <w:kern w:val="0"/>
          <w:sz w:val="30"/>
          <w:szCs w:val="30"/>
          <w:u w:val="single"/>
          <w:lang w:eastAsia="pl-PL"/>
          <w14:ligatures w14:val="none"/>
        </w:rPr>
        <w:t xml:space="preserve">DLA </w:t>
      </w:r>
      <w:r w:rsidR="00440E50" w:rsidRPr="00AA03DB">
        <w:rPr>
          <w:rFonts w:ascii="Arial" w:eastAsia="Times New Roman" w:hAnsi="Arial" w:cs="Arial"/>
          <w:b/>
          <w:bCs/>
          <w:kern w:val="0"/>
          <w:sz w:val="30"/>
          <w:szCs w:val="30"/>
          <w:u w:val="single"/>
          <w:lang w:eastAsia="pl-PL"/>
          <w14:ligatures w14:val="none"/>
        </w:rPr>
        <w:t>SOŁECTW</w:t>
      </w: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DO UDZIAŁU W KONKURSIE NA NAJPIĘKNIESZY WIENIEC DOŻYNKOWY GMINY GUBIN</w:t>
      </w:r>
    </w:p>
    <w:p w14:paraId="4F8D12FA" w14:textId="77777777" w:rsidR="00257848" w:rsidRDefault="00257848" w:rsidP="0025784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</w:p>
    <w:p w14:paraId="721DDB55" w14:textId="77777777" w:rsidR="00257848" w:rsidRDefault="00257848" w:rsidP="0025784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 DANE ZGŁASZAJĄCEGO</w:t>
      </w:r>
    </w:p>
    <w:p w14:paraId="7E7435E6" w14:textId="1FFCE544" w:rsidR="00257848" w:rsidRDefault="00257848" w:rsidP="0025784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Nazwa </w:t>
      </w:r>
      <w:r w:rsidR="00440E5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Sołectwa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44B9A8" w14:textId="77A03892" w:rsidR="00257848" w:rsidRDefault="00257848" w:rsidP="0025784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Imię i nazwisko </w:t>
      </w:r>
      <w:r w:rsidR="00440E5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reprezentanta (Sołtysa)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3EADC0" w14:textId="51E8B622" w:rsidR="00257848" w:rsidRPr="009F58D2" w:rsidRDefault="00257848" w:rsidP="009F58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Numer telefonu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: .....................................................</w:t>
      </w:r>
    </w:p>
    <w:p w14:paraId="44F452CC" w14:textId="1F85D124" w:rsidR="00257848" w:rsidRDefault="00257848" w:rsidP="00257848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C1941B6" w14:textId="1DA267BB" w:rsidR="00257848" w:rsidRDefault="00440E50" w:rsidP="0025784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</w:t>
      </w:r>
      <w:r w:rsidR="0025784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. KATEGORIA WIENCA </w:t>
      </w:r>
      <w:r w:rsidR="00257848"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>(zaznaczyć właściwe znakiem X)</w:t>
      </w:r>
    </w:p>
    <w:p w14:paraId="1FFAC8A6" w14:textId="77777777" w:rsidR="00257848" w:rsidRDefault="00257848" w:rsidP="009F58D2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[ ] Wieniec tradycyjny</w:t>
      </w:r>
    </w:p>
    <w:p w14:paraId="72F04093" w14:textId="6CFF01F3" w:rsidR="00257848" w:rsidRDefault="00257848" w:rsidP="009F58D2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[ ] </w:t>
      </w:r>
      <w:r w:rsidR="009F58D2">
        <w:rPr>
          <w:rFonts w:ascii="Arial" w:eastAsia="Times New Roman" w:hAnsi="Arial" w:cs="Arial"/>
          <w:kern w:val="0"/>
          <w:lang w:eastAsia="pl-PL"/>
          <w14:ligatures w14:val="none"/>
        </w:rPr>
        <w:t>Wieniec inny niż tradycyjny (forma współczesna)</w:t>
      </w:r>
    </w:p>
    <w:p w14:paraId="05EA310E" w14:textId="77777777" w:rsidR="00257848" w:rsidRDefault="00257848" w:rsidP="0025784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689E10" w14:textId="0E41DBBD" w:rsidR="00257848" w:rsidRDefault="00440E50" w:rsidP="0025784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</w:t>
      </w:r>
      <w:r w:rsidR="0025784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. </w:t>
      </w:r>
      <w:r w:rsidR="00AF025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NAGRODA</w:t>
      </w:r>
    </w:p>
    <w:p w14:paraId="0285F10A" w14:textId="35843F23" w:rsidR="00AF025A" w:rsidRDefault="00AF025A" w:rsidP="0025784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3AB2027B" w14:textId="1DD7750F" w:rsidR="003F0E7E" w:rsidRDefault="003F0E7E" w:rsidP="00AF025A">
      <w:pPr>
        <w:pStyle w:val="Akapitzlist"/>
        <w:suppressAutoHyphens/>
        <w:spacing w:after="0"/>
        <w:ind w:left="284"/>
        <w:jc w:val="both"/>
        <w:rPr>
          <w:rFonts w:ascii="Arial" w:hAnsi="Arial" w:cs="Arial"/>
        </w:rPr>
      </w:pPr>
      <w:r w:rsidRPr="003F0E7E">
        <w:rPr>
          <w:rFonts w:ascii="Arial" w:hAnsi="Arial" w:cs="Arial"/>
        </w:rPr>
        <w:t xml:space="preserve">Nagroda zostanie </w:t>
      </w:r>
      <w:r w:rsidR="00A261A9">
        <w:rPr>
          <w:rFonts w:ascii="Arial" w:hAnsi="Arial" w:cs="Arial"/>
        </w:rPr>
        <w:t>zrealizowana</w:t>
      </w:r>
      <w:r w:rsidRPr="003F0E7E">
        <w:rPr>
          <w:rFonts w:ascii="Arial" w:hAnsi="Arial" w:cs="Arial"/>
        </w:rPr>
        <w:t xml:space="preserve"> na podstawie dokumentów księgowych (faktur lub rachunków)</w:t>
      </w:r>
      <w:r>
        <w:rPr>
          <w:rFonts w:ascii="Arial" w:hAnsi="Arial" w:cs="Arial"/>
        </w:rPr>
        <w:t xml:space="preserve"> </w:t>
      </w:r>
      <w:r w:rsidRPr="003F0E7E">
        <w:rPr>
          <w:rFonts w:ascii="Arial" w:hAnsi="Arial" w:cs="Arial"/>
        </w:rPr>
        <w:t xml:space="preserve">potwierdzających poniesienie wydatków, przedłożonych w nieprzekraczalnym terminie </w:t>
      </w:r>
      <w:r w:rsidRPr="003F0E7E">
        <w:rPr>
          <w:rFonts w:ascii="Arial" w:hAnsi="Arial" w:cs="Arial"/>
          <w:b/>
          <w:bCs/>
        </w:rPr>
        <w:t>do dnia 29 września 2026 r.</w:t>
      </w:r>
    </w:p>
    <w:p w14:paraId="25B77F70" w14:textId="77777777" w:rsidR="003F0E7E" w:rsidRPr="003F0E7E" w:rsidRDefault="003F0E7E" w:rsidP="00AF025A">
      <w:pPr>
        <w:pStyle w:val="Akapitzlist"/>
        <w:suppressAutoHyphens/>
        <w:spacing w:after="0"/>
        <w:ind w:left="284"/>
        <w:jc w:val="both"/>
        <w:rPr>
          <w:rFonts w:ascii="Arial" w:hAnsi="Arial" w:cs="Arial"/>
        </w:rPr>
      </w:pPr>
    </w:p>
    <w:p w14:paraId="10EFD5C6" w14:textId="783F97DD" w:rsidR="00AF025A" w:rsidRPr="00614B2C" w:rsidRDefault="00AF025A" w:rsidP="00AF025A">
      <w:pPr>
        <w:pStyle w:val="Akapitzlist"/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614B2C">
        <w:rPr>
          <w:rFonts w:ascii="Times New Roman" w:eastAsia="ArialMT" w:hAnsi="Times New Roman" w:cs="Times New Roman"/>
          <w:color w:val="000000"/>
          <w:kern w:val="1"/>
          <w:lang w:eastAsia="ar-SA"/>
        </w:rPr>
        <w:t>Faktury wystawione dla Gminy Gubin przy użyciu KSeF muszą zawierać następujące dane</w:t>
      </w:r>
      <w:r>
        <w:rPr>
          <w:rFonts w:ascii="Times New Roman" w:eastAsia="ArialMT" w:hAnsi="Times New Roman" w:cs="Times New Roman"/>
          <w:color w:val="000000"/>
          <w:kern w:val="1"/>
          <w:lang w:eastAsia="ar-SA"/>
        </w:rPr>
        <w:t>:</w:t>
      </w:r>
    </w:p>
    <w:p w14:paraId="5BE8D53C" w14:textId="77777777" w:rsidR="00AF025A" w:rsidRPr="00614B2C" w:rsidRDefault="00AF025A" w:rsidP="00AF025A">
      <w:pPr>
        <w:widowControl w:val="0"/>
        <w:tabs>
          <w:tab w:val="left" w:pos="360"/>
        </w:tabs>
        <w:suppressAutoHyphens/>
        <w:spacing w:after="0" w:line="240" w:lineRule="auto"/>
        <w:ind w:left="567" w:right="-120"/>
        <w:jc w:val="both"/>
        <w:rPr>
          <w:rFonts w:ascii="Times New Roman" w:eastAsia="ArialMT" w:hAnsi="Times New Roman" w:cs="Times New Roman"/>
          <w:i/>
          <w:iCs/>
          <w:color w:val="000000"/>
          <w:kern w:val="1"/>
          <w:lang w:eastAsia="ar-SA"/>
        </w:rPr>
      </w:pPr>
      <w:r w:rsidRPr="00614B2C">
        <w:rPr>
          <w:rFonts w:ascii="Times New Roman" w:eastAsia="ArialMT" w:hAnsi="Times New Roman" w:cs="Times New Roman"/>
          <w:i/>
          <w:iCs/>
          <w:color w:val="000000"/>
          <w:kern w:val="1"/>
          <w:lang w:eastAsia="ar-SA"/>
        </w:rPr>
        <w:t>Podmiot2: Nabywca</w:t>
      </w:r>
    </w:p>
    <w:p w14:paraId="0E494381" w14:textId="77777777" w:rsidR="00AF025A" w:rsidRPr="00614B2C" w:rsidRDefault="00AF025A" w:rsidP="00AF025A">
      <w:pPr>
        <w:widowControl w:val="0"/>
        <w:tabs>
          <w:tab w:val="left" w:pos="360"/>
        </w:tabs>
        <w:suppressAutoHyphens/>
        <w:spacing w:after="0" w:line="240" w:lineRule="auto"/>
        <w:ind w:left="567" w:right="-120"/>
        <w:jc w:val="both"/>
        <w:rPr>
          <w:rFonts w:ascii="Times New Roman" w:eastAsia="ArialMT" w:hAnsi="Times New Roman" w:cs="Times New Roman"/>
          <w:color w:val="000000"/>
          <w:kern w:val="1"/>
          <w:lang w:eastAsia="ar-SA"/>
        </w:rPr>
      </w:pPr>
      <w:r w:rsidRPr="00614B2C">
        <w:rPr>
          <w:rFonts w:ascii="Times New Roman" w:eastAsia="ArialMT" w:hAnsi="Times New Roman" w:cs="Times New Roman"/>
          <w:color w:val="000000"/>
          <w:kern w:val="1"/>
          <w:lang w:eastAsia="ar-SA"/>
        </w:rPr>
        <w:t>Gmina Gubin</w:t>
      </w:r>
    </w:p>
    <w:p w14:paraId="2BAF6423" w14:textId="77777777" w:rsidR="00AF025A" w:rsidRPr="00614B2C" w:rsidRDefault="00AF025A" w:rsidP="00AF025A">
      <w:pPr>
        <w:widowControl w:val="0"/>
        <w:tabs>
          <w:tab w:val="left" w:pos="360"/>
        </w:tabs>
        <w:suppressAutoHyphens/>
        <w:spacing w:after="0" w:line="240" w:lineRule="auto"/>
        <w:ind w:left="567" w:right="-120"/>
        <w:jc w:val="both"/>
        <w:rPr>
          <w:rFonts w:ascii="Times New Roman" w:eastAsia="ArialMT" w:hAnsi="Times New Roman" w:cs="Times New Roman"/>
          <w:color w:val="000000"/>
          <w:kern w:val="1"/>
          <w:lang w:eastAsia="ar-SA"/>
        </w:rPr>
      </w:pPr>
      <w:r w:rsidRPr="00614B2C">
        <w:rPr>
          <w:rFonts w:ascii="Times New Roman" w:eastAsia="ArialMT" w:hAnsi="Times New Roman" w:cs="Times New Roman"/>
          <w:color w:val="000000"/>
          <w:kern w:val="1"/>
          <w:lang w:eastAsia="ar-SA"/>
        </w:rPr>
        <w:t>NIP: 926-000-89-77</w:t>
      </w:r>
    </w:p>
    <w:p w14:paraId="02A15601" w14:textId="77777777" w:rsidR="00AF025A" w:rsidRPr="00614B2C" w:rsidRDefault="00AF025A" w:rsidP="00AF025A">
      <w:pPr>
        <w:widowControl w:val="0"/>
        <w:tabs>
          <w:tab w:val="left" w:pos="360"/>
        </w:tabs>
        <w:suppressAutoHyphens/>
        <w:spacing w:after="0" w:line="240" w:lineRule="auto"/>
        <w:ind w:left="567" w:right="-120"/>
        <w:jc w:val="both"/>
        <w:rPr>
          <w:rFonts w:ascii="Times New Roman" w:eastAsia="ArialMT" w:hAnsi="Times New Roman" w:cs="Times New Roman"/>
          <w:color w:val="000000"/>
          <w:kern w:val="1"/>
          <w:lang w:eastAsia="ar-SA"/>
        </w:rPr>
      </w:pPr>
      <w:r w:rsidRPr="00614B2C">
        <w:rPr>
          <w:rFonts w:ascii="Times New Roman" w:eastAsia="ArialMT" w:hAnsi="Times New Roman" w:cs="Times New Roman"/>
          <w:color w:val="000000"/>
          <w:kern w:val="1"/>
          <w:lang w:eastAsia="ar-SA"/>
        </w:rPr>
        <w:t>Adres: 66-620 Gubin, ul. Obrońców Pokoju 20</w:t>
      </w:r>
    </w:p>
    <w:p w14:paraId="026D1C30" w14:textId="77777777" w:rsidR="00AF025A" w:rsidRPr="00614B2C" w:rsidRDefault="00AF025A" w:rsidP="00AF025A">
      <w:pPr>
        <w:widowControl w:val="0"/>
        <w:tabs>
          <w:tab w:val="left" w:pos="360"/>
        </w:tabs>
        <w:suppressAutoHyphens/>
        <w:spacing w:after="0" w:line="240" w:lineRule="auto"/>
        <w:ind w:left="567" w:right="-120"/>
        <w:jc w:val="both"/>
        <w:rPr>
          <w:rFonts w:ascii="Times New Roman" w:eastAsia="ArialMT" w:hAnsi="Times New Roman" w:cs="Times New Roman"/>
          <w:color w:val="000000"/>
          <w:kern w:val="1"/>
          <w:lang w:eastAsia="ar-SA"/>
        </w:rPr>
      </w:pPr>
    </w:p>
    <w:p w14:paraId="2EDF1D48" w14:textId="77777777" w:rsidR="00AF025A" w:rsidRPr="00614B2C" w:rsidRDefault="00AF025A" w:rsidP="00AF025A">
      <w:pPr>
        <w:widowControl w:val="0"/>
        <w:tabs>
          <w:tab w:val="left" w:pos="360"/>
        </w:tabs>
        <w:suppressAutoHyphens/>
        <w:spacing w:after="0" w:line="240" w:lineRule="auto"/>
        <w:ind w:left="567" w:right="-120"/>
        <w:jc w:val="both"/>
        <w:rPr>
          <w:rFonts w:ascii="Times New Roman" w:eastAsia="ArialMT" w:hAnsi="Times New Roman" w:cs="Times New Roman"/>
          <w:i/>
          <w:iCs/>
          <w:color w:val="000000"/>
          <w:kern w:val="1"/>
          <w:lang w:eastAsia="ar-SA"/>
        </w:rPr>
      </w:pPr>
      <w:r w:rsidRPr="00614B2C">
        <w:rPr>
          <w:rFonts w:ascii="Times New Roman" w:eastAsia="ArialMT" w:hAnsi="Times New Roman" w:cs="Times New Roman"/>
          <w:i/>
          <w:iCs/>
          <w:color w:val="000000"/>
          <w:kern w:val="1"/>
          <w:lang w:eastAsia="ar-SA"/>
        </w:rPr>
        <w:t>Podmiot3: Odbiorca/Płatnik</w:t>
      </w:r>
    </w:p>
    <w:p w14:paraId="40731457" w14:textId="77777777" w:rsidR="00AF025A" w:rsidRPr="00614B2C" w:rsidRDefault="00AF025A" w:rsidP="00AF025A">
      <w:pPr>
        <w:widowControl w:val="0"/>
        <w:tabs>
          <w:tab w:val="left" w:pos="360"/>
        </w:tabs>
        <w:suppressAutoHyphens/>
        <w:spacing w:after="0" w:line="240" w:lineRule="auto"/>
        <w:ind w:left="567" w:right="-120"/>
        <w:jc w:val="both"/>
        <w:rPr>
          <w:rFonts w:ascii="Times New Roman" w:eastAsia="ArialMT" w:hAnsi="Times New Roman" w:cs="Times New Roman"/>
          <w:color w:val="000000"/>
          <w:kern w:val="1"/>
          <w:lang w:eastAsia="ar-SA"/>
        </w:rPr>
      </w:pPr>
      <w:r w:rsidRPr="00614B2C">
        <w:rPr>
          <w:rFonts w:ascii="Times New Roman" w:eastAsia="ArialMT" w:hAnsi="Times New Roman" w:cs="Times New Roman"/>
          <w:color w:val="000000"/>
          <w:kern w:val="1"/>
          <w:lang w:eastAsia="ar-SA"/>
        </w:rPr>
        <w:t>Urząd Gminy Gubin</w:t>
      </w:r>
    </w:p>
    <w:p w14:paraId="19E020DA" w14:textId="77777777" w:rsidR="00AF025A" w:rsidRPr="00614B2C" w:rsidRDefault="00AF025A" w:rsidP="00AF025A">
      <w:pPr>
        <w:widowControl w:val="0"/>
        <w:tabs>
          <w:tab w:val="left" w:pos="360"/>
        </w:tabs>
        <w:suppressAutoHyphens/>
        <w:spacing w:after="0" w:line="240" w:lineRule="auto"/>
        <w:ind w:left="567" w:right="-120"/>
        <w:jc w:val="both"/>
        <w:rPr>
          <w:rFonts w:ascii="Times New Roman" w:eastAsia="ArialMT" w:hAnsi="Times New Roman" w:cs="Times New Roman"/>
          <w:color w:val="000000"/>
          <w:kern w:val="1"/>
          <w:lang w:eastAsia="ar-SA"/>
        </w:rPr>
      </w:pPr>
      <w:r w:rsidRPr="00614B2C">
        <w:rPr>
          <w:rFonts w:ascii="Times New Roman" w:eastAsia="ArialMT" w:hAnsi="Times New Roman" w:cs="Times New Roman"/>
          <w:color w:val="000000"/>
          <w:kern w:val="1"/>
          <w:lang w:eastAsia="ar-SA"/>
        </w:rPr>
        <w:t>NIP: 926-158-32-64</w:t>
      </w:r>
    </w:p>
    <w:p w14:paraId="46591D77" w14:textId="77777777" w:rsidR="00AF025A" w:rsidRDefault="00AF025A" w:rsidP="00AF025A">
      <w:pPr>
        <w:widowControl w:val="0"/>
        <w:tabs>
          <w:tab w:val="left" w:pos="360"/>
        </w:tabs>
        <w:suppressAutoHyphens/>
        <w:spacing w:after="0" w:line="240" w:lineRule="auto"/>
        <w:ind w:left="567" w:right="-120"/>
        <w:jc w:val="both"/>
        <w:rPr>
          <w:rFonts w:ascii="Times New Roman" w:eastAsia="ArialMT" w:hAnsi="Times New Roman" w:cs="Times New Roman"/>
          <w:color w:val="000000"/>
          <w:kern w:val="1"/>
          <w:lang w:eastAsia="ar-SA"/>
        </w:rPr>
      </w:pPr>
      <w:r w:rsidRPr="00614B2C">
        <w:rPr>
          <w:rFonts w:ascii="Times New Roman" w:eastAsia="ArialMT" w:hAnsi="Times New Roman" w:cs="Times New Roman"/>
          <w:color w:val="000000"/>
          <w:kern w:val="1"/>
          <w:lang w:eastAsia="ar-SA"/>
        </w:rPr>
        <w:t>Adres: 66-620 Gubin, ul. Obrońców Pokoju 2</w:t>
      </w:r>
      <w:r>
        <w:rPr>
          <w:rFonts w:ascii="Times New Roman" w:eastAsia="ArialMT" w:hAnsi="Times New Roman" w:cs="Times New Roman"/>
          <w:color w:val="000000"/>
          <w:kern w:val="1"/>
          <w:lang w:eastAsia="ar-SA"/>
        </w:rPr>
        <w:t>0</w:t>
      </w:r>
    </w:p>
    <w:p w14:paraId="2ACF8DB5" w14:textId="77777777" w:rsidR="00257848" w:rsidRDefault="00257848" w:rsidP="0025784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7C1093" w14:textId="5E7E79B0" w:rsidR="00257848" w:rsidRDefault="00440E50" w:rsidP="0025784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="0025784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 OŚWIADCZENIE</w:t>
      </w:r>
    </w:p>
    <w:p w14:paraId="6D94BD9A" w14:textId="77777777" w:rsidR="00257848" w:rsidRPr="00AA03DB" w:rsidRDefault="00257848" w:rsidP="00AA03DB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03DB">
        <w:rPr>
          <w:rFonts w:ascii="Arial" w:eastAsia="Times New Roman" w:hAnsi="Arial" w:cs="Arial"/>
          <w:kern w:val="0"/>
          <w:lang w:eastAsia="pl-PL"/>
          <w14:ligatures w14:val="none"/>
        </w:rPr>
        <w:t>Oświadczam, że zgłoszony wieniec został wykonany zgodnie z Regulaminem Konkursu.</w:t>
      </w:r>
    </w:p>
    <w:p w14:paraId="1E3AA2B4" w14:textId="201B9E49" w:rsidR="009F58D2" w:rsidRPr="00AA03DB" w:rsidRDefault="009F58D2" w:rsidP="00AA03DB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03DB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zapoznałem/zapoznałam się z Klauzulą RODO stanowiącą Załącznik Nr </w:t>
      </w:r>
      <w:r w:rsidR="00567ABF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AA03DB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Regulaminu Konkursu.</w:t>
      </w:r>
    </w:p>
    <w:p w14:paraId="0ADDB85C" w14:textId="77777777" w:rsidR="00257848" w:rsidRDefault="00257848" w:rsidP="00257848">
      <w:pPr>
        <w:spacing w:after="0" w:line="240" w:lineRule="auto"/>
        <w:jc w:val="right"/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</w:p>
    <w:p w14:paraId="76F66814" w14:textId="77777777" w:rsidR="00257848" w:rsidRDefault="00257848" w:rsidP="00257848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03AC1E" w14:textId="6CADA5D6" w:rsidR="00257848" w:rsidRDefault="00257848" w:rsidP="00257848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(</w:t>
      </w:r>
      <w:r w:rsidR="003F0E7E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Data, </w:t>
      </w:r>
      <w:r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Czytelny podpis i pieczęć Sołtysa)</w:t>
      </w:r>
    </w:p>
    <w:p w14:paraId="37066355" w14:textId="77777777" w:rsidR="00257848" w:rsidRDefault="00257848"/>
    <w:sectPr w:rsidR="002578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071C" w14:textId="77777777" w:rsidR="0096266C" w:rsidRDefault="0096266C" w:rsidP="00257848">
      <w:pPr>
        <w:spacing w:after="0" w:line="240" w:lineRule="auto"/>
      </w:pPr>
      <w:r>
        <w:separator/>
      </w:r>
    </w:p>
  </w:endnote>
  <w:endnote w:type="continuationSeparator" w:id="0">
    <w:p w14:paraId="59C8D851" w14:textId="77777777" w:rsidR="0096266C" w:rsidRDefault="0096266C" w:rsidP="0025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B1CD" w14:textId="77777777" w:rsidR="0096266C" w:rsidRDefault="0096266C" w:rsidP="00257848">
      <w:pPr>
        <w:spacing w:after="0" w:line="240" w:lineRule="auto"/>
      </w:pPr>
      <w:r>
        <w:separator/>
      </w:r>
    </w:p>
  </w:footnote>
  <w:footnote w:type="continuationSeparator" w:id="0">
    <w:p w14:paraId="404B46D1" w14:textId="77777777" w:rsidR="0096266C" w:rsidRDefault="0096266C" w:rsidP="0025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E9B1" w14:textId="14FD411A" w:rsidR="00257848" w:rsidRDefault="00257848" w:rsidP="00257848">
    <w:pPr>
      <w:pStyle w:val="Nagwek"/>
      <w:jc w:val="right"/>
    </w:pPr>
    <w:r>
      <w:t>Załącznik nr 2</w:t>
    </w:r>
    <w:r w:rsidR="00A261A9"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272"/>
    <w:multiLevelType w:val="hybridMultilevel"/>
    <w:tmpl w:val="421A5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1D5C"/>
    <w:multiLevelType w:val="multilevel"/>
    <w:tmpl w:val="0312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075E5"/>
    <w:multiLevelType w:val="multilevel"/>
    <w:tmpl w:val="253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3068C"/>
    <w:multiLevelType w:val="multilevel"/>
    <w:tmpl w:val="C456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916C9"/>
    <w:multiLevelType w:val="hybridMultilevel"/>
    <w:tmpl w:val="58B82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E266E"/>
    <w:multiLevelType w:val="multilevel"/>
    <w:tmpl w:val="1F5E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470046">
    <w:abstractNumId w:val="1"/>
  </w:num>
  <w:num w:numId="2" w16cid:durableId="1595239394">
    <w:abstractNumId w:val="5"/>
  </w:num>
  <w:num w:numId="3" w16cid:durableId="1916627974">
    <w:abstractNumId w:val="2"/>
  </w:num>
  <w:num w:numId="4" w16cid:durableId="1366100721">
    <w:abstractNumId w:val="3"/>
  </w:num>
  <w:num w:numId="5" w16cid:durableId="1139153571">
    <w:abstractNumId w:val="0"/>
  </w:num>
  <w:num w:numId="6" w16cid:durableId="1633485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48"/>
    <w:rsid w:val="000516CC"/>
    <w:rsid w:val="00257848"/>
    <w:rsid w:val="002C2597"/>
    <w:rsid w:val="00366482"/>
    <w:rsid w:val="00381914"/>
    <w:rsid w:val="003F0E7E"/>
    <w:rsid w:val="00417ABD"/>
    <w:rsid w:val="00440E50"/>
    <w:rsid w:val="00567ABF"/>
    <w:rsid w:val="008F21D3"/>
    <w:rsid w:val="00940C3E"/>
    <w:rsid w:val="0096266C"/>
    <w:rsid w:val="009A0C0B"/>
    <w:rsid w:val="009F58D2"/>
    <w:rsid w:val="00A261A9"/>
    <w:rsid w:val="00AA03DB"/>
    <w:rsid w:val="00AF025A"/>
    <w:rsid w:val="00C2431B"/>
    <w:rsid w:val="00F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41D1"/>
  <w15:chartTrackingRefBased/>
  <w15:docId w15:val="{C400000C-50EA-4B52-928B-0ACCC78C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848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5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8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8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8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8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8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8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8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8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8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8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8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5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848"/>
  </w:style>
  <w:style w:type="paragraph" w:styleId="Stopka">
    <w:name w:val="footer"/>
    <w:basedOn w:val="Normalny"/>
    <w:link w:val="StopkaZnak"/>
    <w:uiPriority w:val="99"/>
    <w:unhideWhenUsed/>
    <w:rsid w:val="0025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</dc:creator>
  <cp:keywords/>
  <dc:description/>
  <cp:lastModifiedBy>W J</cp:lastModifiedBy>
  <cp:revision>7</cp:revision>
  <dcterms:created xsi:type="dcterms:W3CDTF">2026-06-16T06:53:00Z</dcterms:created>
  <dcterms:modified xsi:type="dcterms:W3CDTF">2026-06-22T12:09:00Z</dcterms:modified>
</cp:coreProperties>
</file>